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44" w:rsidRPr="003B449E" w:rsidRDefault="002B7AC7" w:rsidP="003B4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B449E">
        <w:rPr>
          <w:rFonts w:ascii="Times New Roman" w:hAnsi="Times New Roman" w:cs="Times New Roman"/>
          <w:b/>
          <w:sz w:val="24"/>
          <w:szCs w:val="24"/>
        </w:rPr>
        <w:t xml:space="preserve">О санитарно-эпидемиологической обстановке в Белоярском районе </w:t>
      </w:r>
      <w:r w:rsidR="002F416E">
        <w:rPr>
          <w:rFonts w:ascii="Times New Roman" w:hAnsi="Times New Roman" w:cs="Times New Roman"/>
          <w:b/>
          <w:sz w:val="24"/>
          <w:szCs w:val="24"/>
        </w:rPr>
        <w:t>4</w:t>
      </w:r>
      <w:r w:rsidR="003529F7">
        <w:rPr>
          <w:rFonts w:ascii="Times New Roman" w:hAnsi="Times New Roman" w:cs="Times New Roman"/>
          <w:b/>
          <w:sz w:val="24"/>
          <w:szCs w:val="24"/>
        </w:rPr>
        <w:t xml:space="preserve"> неделя 2020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2F416E">
        <w:rPr>
          <w:rFonts w:ascii="Times New Roman" w:hAnsi="Times New Roman" w:cs="Times New Roman"/>
          <w:b/>
          <w:sz w:val="24"/>
          <w:szCs w:val="24"/>
        </w:rPr>
        <w:t>20</w:t>
      </w:r>
      <w:r w:rsidR="003529F7">
        <w:rPr>
          <w:rFonts w:ascii="Times New Roman" w:hAnsi="Times New Roman" w:cs="Times New Roman"/>
          <w:b/>
          <w:sz w:val="24"/>
          <w:szCs w:val="24"/>
        </w:rPr>
        <w:t>.01.2020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2F416E">
        <w:rPr>
          <w:rFonts w:ascii="Times New Roman" w:hAnsi="Times New Roman" w:cs="Times New Roman"/>
          <w:b/>
          <w:sz w:val="24"/>
          <w:szCs w:val="24"/>
        </w:rPr>
        <w:t>26</w:t>
      </w:r>
      <w:r w:rsidR="003529F7">
        <w:rPr>
          <w:rFonts w:ascii="Times New Roman" w:hAnsi="Times New Roman" w:cs="Times New Roman"/>
          <w:b/>
          <w:sz w:val="24"/>
          <w:szCs w:val="24"/>
        </w:rPr>
        <w:t>.01.2020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bookmarkEnd w:id="0"/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>на территории Белоярского района зарегистрировано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56"/>
        <w:gridCol w:w="2854"/>
        <w:gridCol w:w="1722"/>
        <w:gridCol w:w="2250"/>
        <w:gridCol w:w="2089"/>
      </w:tblGrid>
      <w:tr w:rsidR="002125EA" w:rsidRPr="00635DD5" w:rsidTr="001E6650">
        <w:tc>
          <w:tcPr>
            <w:tcW w:w="65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4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2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225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2089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E34002" w:rsidRPr="00635DD5" w:rsidTr="001E6650">
        <w:tc>
          <w:tcPr>
            <w:tcW w:w="656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E34002" w:rsidRPr="00635DD5" w:rsidRDefault="00E34002" w:rsidP="0066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неуст.</w:t>
            </w:r>
            <w:r w:rsidR="001E6650">
              <w:rPr>
                <w:rFonts w:ascii="Times New Roman" w:hAnsi="Times New Roman" w:cs="Times New Roman"/>
                <w:sz w:val="24"/>
                <w:szCs w:val="24"/>
              </w:rPr>
              <w:t>этиологии</w:t>
            </w:r>
            <w:proofErr w:type="spellEnd"/>
          </w:p>
        </w:tc>
        <w:tc>
          <w:tcPr>
            <w:tcW w:w="1722" w:type="dxa"/>
          </w:tcPr>
          <w:p w:rsidR="00E34002" w:rsidRPr="00635DD5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34002" w:rsidRPr="00635DD5" w:rsidRDefault="002F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89" w:type="dxa"/>
            <w:vMerge w:val="restart"/>
          </w:tcPr>
          <w:p w:rsidR="00E34002" w:rsidRPr="00635DD5" w:rsidRDefault="003529F7" w:rsidP="0073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27835</w:t>
            </w:r>
            <w:r w:rsidR="00E34002" w:rsidRPr="00635DD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34002" w:rsidRPr="00635DD5" w:rsidTr="001E6650">
        <w:tc>
          <w:tcPr>
            <w:tcW w:w="656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E34002" w:rsidRPr="00635DD5" w:rsidRDefault="002F416E" w:rsidP="00271D3D">
            <w:pPr>
              <w:ind w:right="-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Астровирусный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г/энтерит </w:t>
            </w:r>
          </w:p>
        </w:tc>
        <w:tc>
          <w:tcPr>
            <w:tcW w:w="1722" w:type="dxa"/>
          </w:tcPr>
          <w:p w:rsidR="00E34002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34002" w:rsidRPr="00635DD5" w:rsidRDefault="0035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89" w:type="dxa"/>
            <w:vMerge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02" w:rsidRPr="00635DD5" w:rsidTr="001E6650">
        <w:tc>
          <w:tcPr>
            <w:tcW w:w="656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:rsidR="00E34002" w:rsidRPr="00635DD5" w:rsidRDefault="002F416E" w:rsidP="007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Аденовирусный</w:t>
            </w:r>
            <w:r w:rsidR="00E3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650">
              <w:rPr>
                <w:rFonts w:ascii="Times New Roman" w:hAnsi="Times New Roman" w:cs="Times New Roman"/>
                <w:sz w:val="24"/>
                <w:szCs w:val="24"/>
              </w:rPr>
              <w:t>г/энтерит</w:t>
            </w:r>
          </w:p>
        </w:tc>
        <w:tc>
          <w:tcPr>
            <w:tcW w:w="1722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34002" w:rsidRPr="00635DD5" w:rsidRDefault="0035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89" w:type="dxa"/>
            <w:vMerge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F7" w:rsidRPr="00635DD5" w:rsidTr="001E6650">
        <w:tc>
          <w:tcPr>
            <w:tcW w:w="656" w:type="dxa"/>
          </w:tcPr>
          <w:p w:rsidR="003529F7" w:rsidRPr="00635DD5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</w:tcPr>
          <w:p w:rsidR="003529F7" w:rsidRDefault="003529F7" w:rsidP="007A6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Ротавирусный энтерит</w:t>
            </w:r>
          </w:p>
        </w:tc>
        <w:tc>
          <w:tcPr>
            <w:tcW w:w="1722" w:type="dxa"/>
          </w:tcPr>
          <w:p w:rsidR="003529F7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529F7" w:rsidRDefault="0035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89" w:type="dxa"/>
            <w:vMerge/>
          </w:tcPr>
          <w:p w:rsidR="003529F7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02" w:rsidRPr="00635DD5" w:rsidTr="001E6650">
        <w:tc>
          <w:tcPr>
            <w:tcW w:w="656" w:type="dxa"/>
          </w:tcPr>
          <w:p w:rsidR="00E34002" w:rsidRPr="00635DD5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4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Укушенные раны</w:t>
            </w:r>
          </w:p>
        </w:tc>
        <w:tc>
          <w:tcPr>
            <w:tcW w:w="1722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34002" w:rsidRDefault="003529F7">
            <w:r>
              <w:t>3,6</w:t>
            </w:r>
          </w:p>
        </w:tc>
        <w:tc>
          <w:tcPr>
            <w:tcW w:w="2089" w:type="dxa"/>
            <w:vMerge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02" w:rsidRPr="00635DD5" w:rsidTr="001E6650">
        <w:tc>
          <w:tcPr>
            <w:tcW w:w="656" w:type="dxa"/>
          </w:tcPr>
          <w:p w:rsidR="00E34002" w:rsidRPr="00635DD5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4" w:type="dxa"/>
          </w:tcPr>
          <w:p w:rsidR="00E34002" w:rsidRPr="00635DD5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Педикулез</w:t>
            </w:r>
          </w:p>
        </w:tc>
        <w:tc>
          <w:tcPr>
            <w:tcW w:w="1722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E34002" w:rsidRDefault="003529F7">
            <w:r>
              <w:t>3,6</w:t>
            </w:r>
          </w:p>
        </w:tc>
        <w:tc>
          <w:tcPr>
            <w:tcW w:w="2089" w:type="dxa"/>
            <w:vMerge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02" w:rsidRPr="00635DD5" w:rsidTr="001E6650">
        <w:tc>
          <w:tcPr>
            <w:tcW w:w="656" w:type="dxa"/>
          </w:tcPr>
          <w:p w:rsidR="00E34002" w:rsidRPr="00635DD5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4" w:type="dxa"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1722" w:type="dxa"/>
          </w:tcPr>
          <w:p w:rsidR="00E34002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E34002" w:rsidRPr="00635DD5" w:rsidRDefault="007B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089" w:type="dxa"/>
            <w:vMerge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F7" w:rsidRPr="00635DD5" w:rsidTr="001E6650">
        <w:tc>
          <w:tcPr>
            <w:tcW w:w="656" w:type="dxa"/>
          </w:tcPr>
          <w:p w:rsidR="003529F7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4" w:type="dxa"/>
          </w:tcPr>
          <w:p w:rsidR="003529F7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Ветряная оспа </w:t>
            </w:r>
          </w:p>
        </w:tc>
        <w:tc>
          <w:tcPr>
            <w:tcW w:w="1722" w:type="dxa"/>
          </w:tcPr>
          <w:p w:rsidR="003529F7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3529F7" w:rsidRPr="00635DD5" w:rsidRDefault="007B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089" w:type="dxa"/>
            <w:vMerge/>
          </w:tcPr>
          <w:p w:rsidR="003529F7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F7" w:rsidRPr="00635DD5" w:rsidTr="001E6650">
        <w:tc>
          <w:tcPr>
            <w:tcW w:w="656" w:type="dxa"/>
          </w:tcPr>
          <w:p w:rsidR="003529F7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:rsidR="003529F7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Хрон.гепатит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722" w:type="dxa"/>
          </w:tcPr>
          <w:p w:rsidR="003529F7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529F7" w:rsidRPr="00635DD5" w:rsidRDefault="00352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89" w:type="dxa"/>
            <w:vMerge/>
          </w:tcPr>
          <w:p w:rsidR="003529F7" w:rsidRPr="00635DD5" w:rsidRDefault="003529F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6E" w:rsidRPr="00635DD5" w:rsidTr="001E6650">
        <w:tc>
          <w:tcPr>
            <w:tcW w:w="656" w:type="dxa"/>
          </w:tcPr>
          <w:p w:rsidR="002F416E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4" w:type="dxa"/>
          </w:tcPr>
          <w:p w:rsidR="002F416E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Сальмонеллез</w:t>
            </w:r>
          </w:p>
        </w:tc>
        <w:tc>
          <w:tcPr>
            <w:tcW w:w="1722" w:type="dxa"/>
          </w:tcPr>
          <w:p w:rsidR="002F416E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F416E" w:rsidRDefault="002F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89" w:type="dxa"/>
            <w:vMerge/>
          </w:tcPr>
          <w:p w:rsidR="002F416E" w:rsidRPr="00635DD5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6E" w:rsidRPr="00635DD5" w:rsidTr="001E6650">
        <w:tc>
          <w:tcPr>
            <w:tcW w:w="656" w:type="dxa"/>
          </w:tcPr>
          <w:p w:rsidR="002F416E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4" w:type="dxa"/>
          </w:tcPr>
          <w:p w:rsidR="002F416E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Лямблиоз</w:t>
            </w:r>
            <w:proofErr w:type="spellEnd"/>
          </w:p>
        </w:tc>
        <w:tc>
          <w:tcPr>
            <w:tcW w:w="1722" w:type="dxa"/>
          </w:tcPr>
          <w:p w:rsidR="002F416E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F416E" w:rsidRDefault="002F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89" w:type="dxa"/>
            <w:vMerge/>
          </w:tcPr>
          <w:p w:rsidR="002F416E" w:rsidRPr="00635DD5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38" w:rsidRPr="00635DD5" w:rsidTr="001E6650">
        <w:tc>
          <w:tcPr>
            <w:tcW w:w="656" w:type="dxa"/>
          </w:tcPr>
          <w:p w:rsidR="000C0E38" w:rsidRDefault="000C0E3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4" w:type="dxa"/>
          </w:tcPr>
          <w:p w:rsidR="000C0E38" w:rsidRDefault="000C0E3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</w:t>
            </w:r>
          </w:p>
        </w:tc>
        <w:tc>
          <w:tcPr>
            <w:tcW w:w="1722" w:type="dxa"/>
          </w:tcPr>
          <w:p w:rsidR="000C0E38" w:rsidRDefault="000C0E3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0C0E38" w:rsidRDefault="000C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89" w:type="dxa"/>
            <w:vMerge/>
          </w:tcPr>
          <w:p w:rsidR="000C0E38" w:rsidRPr="00635DD5" w:rsidRDefault="000C0E3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02" w:rsidRPr="00635DD5" w:rsidTr="001E6650">
        <w:tc>
          <w:tcPr>
            <w:tcW w:w="656" w:type="dxa"/>
          </w:tcPr>
          <w:p w:rsidR="00E34002" w:rsidRDefault="000C0E3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4" w:type="dxa"/>
          </w:tcPr>
          <w:p w:rsidR="00E34002" w:rsidRDefault="00E34002" w:rsidP="002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ОРЗ</w:t>
            </w:r>
          </w:p>
        </w:tc>
        <w:tc>
          <w:tcPr>
            <w:tcW w:w="1722" w:type="dxa"/>
          </w:tcPr>
          <w:p w:rsidR="00E34002" w:rsidRDefault="002F416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0" w:type="dxa"/>
          </w:tcPr>
          <w:p w:rsidR="00E34002" w:rsidRDefault="002F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2089" w:type="dxa"/>
            <w:vMerge/>
          </w:tcPr>
          <w:p w:rsidR="00E34002" w:rsidRPr="00635DD5" w:rsidRDefault="00E34002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>на территории Березовского района зарегистрировано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56"/>
        <w:gridCol w:w="2318"/>
        <w:gridCol w:w="2258"/>
        <w:gridCol w:w="2250"/>
        <w:gridCol w:w="2089"/>
      </w:tblGrid>
      <w:tr w:rsidR="002125EA" w:rsidRPr="00635DD5" w:rsidTr="00734444">
        <w:tc>
          <w:tcPr>
            <w:tcW w:w="65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1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225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225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2089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EF531B" w:rsidRPr="00635DD5" w:rsidTr="00734444">
        <w:tc>
          <w:tcPr>
            <w:tcW w:w="656" w:type="dxa"/>
          </w:tcPr>
          <w:p w:rsidR="00EF531B" w:rsidRPr="00396F38" w:rsidRDefault="00396F3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EF531B" w:rsidRPr="00396F38" w:rsidRDefault="00EF531B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2258" w:type="dxa"/>
          </w:tcPr>
          <w:p w:rsidR="00EF531B" w:rsidRPr="00396F38" w:rsidRDefault="007B72EF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F531B" w:rsidRPr="00396F38" w:rsidRDefault="007B72EF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089" w:type="dxa"/>
            <w:vMerge w:val="restart"/>
          </w:tcPr>
          <w:p w:rsidR="00EF531B" w:rsidRPr="00635DD5" w:rsidRDefault="003529F7" w:rsidP="0034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24448</w:t>
            </w:r>
            <w:r w:rsidR="00EF531B" w:rsidRPr="00635DD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F531B" w:rsidRPr="00635DD5" w:rsidTr="00734444">
        <w:tc>
          <w:tcPr>
            <w:tcW w:w="656" w:type="dxa"/>
          </w:tcPr>
          <w:p w:rsidR="00EF531B" w:rsidRPr="00396F38" w:rsidRDefault="00396F3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EF531B" w:rsidRPr="00396F38" w:rsidRDefault="00EF531B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  <w:tc>
          <w:tcPr>
            <w:tcW w:w="2258" w:type="dxa"/>
          </w:tcPr>
          <w:p w:rsidR="00EF531B" w:rsidRPr="00396F38" w:rsidRDefault="007B72EF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EF531B" w:rsidRPr="00396F38" w:rsidRDefault="007B72EF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089" w:type="dxa"/>
            <w:vMerge/>
          </w:tcPr>
          <w:p w:rsidR="00EF531B" w:rsidRPr="00635DD5" w:rsidRDefault="00EF531B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1B" w:rsidRPr="00635DD5" w:rsidTr="00734444">
        <w:tc>
          <w:tcPr>
            <w:tcW w:w="656" w:type="dxa"/>
          </w:tcPr>
          <w:p w:rsidR="00EF531B" w:rsidRPr="00396F38" w:rsidRDefault="00396F3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EF531B" w:rsidRPr="00396F38" w:rsidRDefault="003529F7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2258" w:type="dxa"/>
          </w:tcPr>
          <w:p w:rsidR="00EF531B" w:rsidRPr="00396F38" w:rsidRDefault="007B72EF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EF531B" w:rsidRPr="00396F38" w:rsidRDefault="007B72EF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2089" w:type="dxa"/>
            <w:vMerge/>
          </w:tcPr>
          <w:p w:rsidR="00EF531B" w:rsidRPr="00635DD5" w:rsidRDefault="00EF531B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61" w:rsidTr="00734444">
        <w:tc>
          <w:tcPr>
            <w:tcW w:w="656" w:type="dxa"/>
          </w:tcPr>
          <w:p w:rsidR="00F22D61" w:rsidRPr="00396F38" w:rsidRDefault="00396F3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8" w:type="dxa"/>
          </w:tcPr>
          <w:p w:rsidR="00F22D61" w:rsidRPr="00396F38" w:rsidRDefault="00F22D61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ОРЗ</w:t>
            </w:r>
          </w:p>
        </w:tc>
        <w:tc>
          <w:tcPr>
            <w:tcW w:w="2258" w:type="dxa"/>
          </w:tcPr>
          <w:p w:rsidR="00F22D61" w:rsidRPr="00396F38" w:rsidRDefault="002F416E" w:rsidP="00B2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50" w:type="dxa"/>
          </w:tcPr>
          <w:p w:rsidR="00F22D61" w:rsidRPr="00396F38" w:rsidRDefault="002F416E" w:rsidP="0034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621,7</w:t>
            </w:r>
          </w:p>
        </w:tc>
        <w:tc>
          <w:tcPr>
            <w:tcW w:w="2089" w:type="dxa"/>
            <w:vMerge/>
          </w:tcPr>
          <w:p w:rsidR="00F22D61" w:rsidRPr="00635DD5" w:rsidRDefault="00F22D61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72EF" w:rsidRDefault="00665C63" w:rsidP="00665C6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67F8">
        <w:rPr>
          <w:rFonts w:ascii="Times New Roman" w:hAnsi="Times New Roman" w:cs="Times New Roman"/>
          <w:sz w:val="24"/>
          <w:szCs w:val="24"/>
        </w:rPr>
        <w:t>Количество и результа</w:t>
      </w:r>
      <w:r w:rsidR="007B72EF">
        <w:rPr>
          <w:rFonts w:ascii="Times New Roman" w:hAnsi="Times New Roman" w:cs="Times New Roman"/>
          <w:sz w:val="24"/>
          <w:szCs w:val="24"/>
        </w:rPr>
        <w:t xml:space="preserve">ты лабораторных исследований – </w:t>
      </w:r>
    </w:p>
    <w:p w:rsidR="007B72EF" w:rsidRDefault="007B72EF" w:rsidP="007B72E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исследований-187(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соц.гиг</w:t>
      </w:r>
      <w:proofErr w:type="gramEnd"/>
      <w:r>
        <w:rPr>
          <w:rFonts w:ascii="Times New Roman" w:hAnsi="Times New Roman" w:cs="Times New Roman"/>
          <w:sz w:val="24"/>
          <w:szCs w:val="24"/>
        </w:rPr>
        <w:t>.мониторинг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65C63" w:rsidRPr="000E67F8" w:rsidRDefault="007B72EF" w:rsidP="007B72E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внеплановых исследований и замеров- 380</w:t>
      </w:r>
    </w:p>
    <w:p w:rsidR="00665C63" w:rsidRPr="003B55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5563">
        <w:rPr>
          <w:rFonts w:ascii="Times New Roman" w:hAnsi="Times New Roman" w:cs="Times New Roman"/>
          <w:sz w:val="24"/>
          <w:szCs w:val="24"/>
        </w:rPr>
        <w:t>эпид.расследований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 xml:space="preserve">(воды питьевой, водоемов и сточной, пищевых продуктов и </w:t>
      </w:r>
      <w:proofErr w:type="spellStart"/>
      <w:r w:rsidRPr="003B5563">
        <w:rPr>
          <w:rFonts w:ascii="Times New Roman" w:hAnsi="Times New Roman" w:cs="Times New Roman"/>
          <w:sz w:val="24"/>
          <w:szCs w:val="24"/>
        </w:rPr>
        <w:t>прод.сырья</w:t>
      </w:r>
      <w:proofErr w:type="spellEnd"/>
      <w:r w:rsidRPr="003B5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63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3B5563">
        <w:rPr>
          <w:rFonts w:ascii="Times New Roman" w:hAnsi="Times New Roman" w:cs="Times New Roman"/>
          <w:sz w:val="24"/>
          <w:szCs w:val="24"/>
        </w:rPr>
        <w:t>, почвы, воздуха, смывов, физических факторов воздействия на среду обитания человека) – 0</w:t>
      </w: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3. Количество и результаты проведенных экспертиз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016">
        <w:rPr>
          <w:rFonts w:ascii="Times New Roman" w:hAnsi="Times New Roman" w:cs="Times New Roman"/>
          <w:sz w:val="24"/>
          <w:szCs w:val="24"/>
        </w:rPr>
        <w:t>1</w:t>
      </w: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 xml:space="preserve"> 4. Проведено аттестаций по результатам профессиональной гигиенической подготовки контингентов, консультаций через консультационный центр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1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чел.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2F416E">
        <w:rPr>
          <w:rFonts w:ascii="Times New Roman" w:hAnsi="Times New Roman" w:cs="Times New Roman"/>
          <w:sz w:val="24"/>
          <w:szCs w:val="24"/>
        </w:rPr>
        <w:t>работники общепита-5, работники торговли- 4</w:t>
      </w: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сан.эпид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 xml:space="preserve">-0 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86"/>
    <w:rsid w:val="000424E0"/>
    <w:rsid w:val="00046BCC"/>
    <w:rsid w:val="0006190C"/>
    <w:rsid w:val="0007630E"/>
    <w:rsid w:val="000C0E38"/>
    <w:rsid w:val="00182D7A"/>
    <w:rsid w:val="00194B84"/>
    <w:rsid w:val="001E5911"/>
    <w:rsid w:val="001E6650"/>
    <w:rsid w:val="002125EA"/>
    <w:rsid w:val="00271D3D"/>
    <w:rsid w:val="002B7AC7"/>
    <w:rsid w:val="002D72BF"/>
    <w:rsid w:val="002F416E"/>
    <w:rsid w:val="003437C8"/>
    <w:rsid w:val="003529F7"/>
    <w:rsid w:val="00396F38"/>
    <w:rsid w:val="003B449E"/>
    <w:rsid w:val="00432A06"/>
    <w:rsid w:val="0048222E"/>
    <w:rsid w:val="004A0F86"/>
    <w:rsid w:val="004D515F"/>
    <w:rsid w:val="00555DFC"/>
    <w:rsid w:val="00635DD5"/>
    <w:rsid w:val="00643BB0"/>
    <w:rsid w:val="00665C63"/>
    <w:rsid w:val="006956A1"/>
    <w:rsid w:val="00734444"/>
    <w:rsid w:val="00795893"/>
    <w:rsid w:val="007A5509"/>
    <w:rsid w:val="007A6D19"/>
    <w:rsid w:val="007B72EF"/>
    <w:rsid w:val="007F7899"/>
    <w:rsid w:val="00845474"/>
    <w:rsid w:val="008B44B0"/>
    <w:rsid w:val="00994F23"/>
    <w:rsid w:val="00A71623"/>
    <w:rsid w:val="00B53596"/>
    <w:rsid w:val="00B90757"/>
    <w:rsid w:val="00C374C9"/>
    <w:rsid w:val="00C84A57"/>
    <w:rsid w:val="00D72588"/>
    <w:rsid w:val="00DB5436"/>
    <w:rsid w:val="00DC2DD3"/>
    <w:rsid w:val="00DE6924"/>
    <w:rsid w:val="00E20D3D"/>
    <w:rsid w:val="00E34002"/>
    <w:rsid w:val="00EA1554"/>
    <w:rsid w:val="00EF531B"/>
    <w:rsid w:val="00F12016"/>
    <w:rsid w:val="00F2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A99A4-CA12-41C7-8398-702E0596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Пикулева Наталья Валентиновна</dc:creator>
  <cp:keywords/>
  <dc:description/>
  <cp:lastModifiedBy>РПН</cp:lastModifiedBy>
  <cp:revision>2</cp:revision>
  <cp:lastPrinted>2020-01-27T04:40:00Z</cp:lastPrinted>
  <dcterms:created xsi:type="dcterms:W3CDTF">2020-01-27T14:44:00Z</dcterms:created>
  <dcterms:modified xsi:type="dcterms:W3CDTF">2020-01-27T14:44:00Z</dcterms:modified>
</cp:coreProperties>
</file>